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73610" w14:textId="77777777" w:rsidR="00A10EC1" w:rsidRDefault="00A10EC1" w:rsidP="0AE539A7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56DD9272" w14:textId="765C5BB1" w:rsidR="6BD5B143" w:rsidRDefault="6BD5B143" w:rsidP="0AE539A7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AE539A7">
        <w:rPr>
          <w:rFonts w:ascii="Calibri" w:eastAsia="Calibri" w:hAnsi="Calibri" w:cs="Calibri"/>
          <w:b/>
          <w:bCs/>
          <w:sz w:val="28"/>
          <w:szCs w:val="28"/>
        </w:rPr>
        <w:t>Student Video Competition: Debunking Food Myths</w:t>
      </w:r>
    </w:p>
    <w:p w14:paraId="0000011B" w14:textId="76C8DAED" w:rsidR="00631512" w:rsidRDefault="00256854" w:rsidP="0AE539A7">
      <w:pPr>
        <w:jc w:val="center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  <w:r w:rsidRPr="0AE539A7">
        <w:rPr>
          <w:rFonts w:ascii="Calibri" w:eastAsia="Calibri" w:hAnsi="Calibri" w:cs="Calibri"/>
          <w:b/>
          <w:bCs/>
          <w:i/>
          <w:iCs/>
          <w:sz w:val="28"/>
          <w:szCs w:val="28"/>
        </w:rPr>
        <w:t>Abstract Submission</w:t>
      </w:r>
    </w:p>
    <w:p w14:paraId="16D923D0" w14:textId="77777777" w:rsidR="0013416E" w:rsidRDefault="0013416E" w:rsidP="00F54A2F">
      <w:pPr>
        <w:rPr>
          <w:rFonts w:ascii="Calibri" w:eastAsia="Calibri" w:hAnsi="Calibri" w:cs="Calibri"/>
          <w:bCs/>
          <w:iCs/>
          <w:color w:val="FF0000"/>
          <w:sz w:val="24"/>
          <w:szCs w:val="24"/>
        </w:rPr>
      </w:pPr>
    </w:p>
    <w:p w14:paraId="52475EA4" w14:textId="1A02BDE6" w:rsidR="00A16FA1" w:rsidRDefault="0013416E" w:rsidP="0013416E">
      <w:pPr>
        <w:jc w:val="center"/>
        <w:rPr>
          <w:rFonts w:ascii="Calibri" w:eastAsia="Calibri" w:hAnsi="Calibri" w:cs="Calibri"/>
          <w:bCs/>
          <w:iCs/>
          <w:color w:val="FF0000"/>
          <w:sz w:val="24"/>
          <w:szCs w:val="24"/>
        </w:rPr>
      </w:pPr>
      <w:r>
        <w:rPr>
          <w:rFonts w:ascii="Calibri" w:eastAsia="Calibri" w:hAnsi="Calibri" w:cs="Calibri"/>
          <w:bCs/>
          <w:iCs/>
          <w:color w:val="FF0000"/>
          <w:sz w:val="24"/>
          <w:szCs w:val="24"/>
        </w:rPr>
        <w:t>Name, E-mail, and IFT member ID number required for team contact and all participants.</w:t>
      </w:r>
    </w:p>
    <w:p w14:paraId="5918730E" w14:textId="77777777" w:rsidR="0013416E" w:rsidRPr="0013416E" w:rsidRDefault="0013416E" w:rsidP="00F54A2F">
      <w:pPr>
        <w:rPr>
          <w:rFonts w:ascii="Calibri" w:eastAsia="Calibri" w:hAnsi="Calibri" w:cs="Calibri"/>
          <w:bCs/>
          <w:iCs/>
          <w:color w:val="FF0000"/>
          <w:sz w:val="24"/>
          <w:szCs w:val="24"/>
        </w:rPr>
      </w:pPr>
    </w:p>
    <w:p w14:paraId="0000011E" w14:textId="7F83F247" w:rsidR="00631512" w:rsidRDefault="00256854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Video Abstract Title</w:t>
      </w:r>
    </w:p>
    <w:p w14:paraId="0000011F" w14:textId="77777777" w:rsidR="00631512" w:rsidRDefault="00256854">
      <w:pPr>
        <w:jc w:val="center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Should be descriptive and catchy!</w:t>
      </w:r>
    </w:p>
    <w:p w14:paraId="00000120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21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22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23" w14:textId="77777777" w:rsidR="00631512" w:rsidRDefault="0025685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Abstract body (&lt;300 words)</w:t>
      </w:r>
    </w:p>
    <w:p w14:paraId="00000124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25" w14:textId="77777777" w:rsidR="00631512" w:rsidRDefault="002568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What is the myth you are debunking?</w:t>
      </w:r>
    </w:p>
    <w:p w14:paraId="00000126" w14:textId="77777777" w:rsidR="00631512" w:rsidRDefault="002568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What negative impact does this myth cause?</w:t>
      </w:r>
    </w:p>
    <w:p w14:paraId="00000127" w14:textId="77777777" w:rsidR="00631512" w:rsidRDefault="002568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What is its history (if known)?</w:t>
      </w:r>
    </w:p>
    <w:p w14:paraId="00000128" w14:textId="77777777" w:rsidR="00631512" w:rsidRDefault="002568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What scientific evidence debunks it?</w:t>
      </w:r>
    </w:p>
    <w:p w14:paraId="00000129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2A" w14:textId="77777777" w:rsidR="00631512" w:rsidRDefault="0025685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Do not include in-text citations in abstract</w:t>
      </w:r>
    </w:p>
    <w:p w14:paraId="0000012B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2C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2D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2E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2F" w14:textId="77777777" w:rsidR="00631512" w:rsidRDefault="00256854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References:</w:t>
      </w:r>
    </w:p>
    <w:p w14:paraId="00000130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31" w14:textId="77777777" w:rsidR="00631512" w:rsidRDefault="00256854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Use APA 7</w:t>
      </w:r>
      <w:r>
        <w:rPr>
          <w:rFonts w:ascii="Calibri" w:eastAsia="Calibri" w:hAnsi="Calibri" w:cs="Calibri"/>
          <w:color w:val="FF0000"/>
          <w:vertAlign w:val="superscript"/>
        </w:rPr>
        <w:t>th</w:t>
      </w:r>
      <w:r>
        <w:rPr>
          <w:rFonts w:ascii="Calibri" w:eastAsia="Calibri" w:hAnsi="Calibri" w:cs="Calibri"/>
          <w:color w:val="FF0000"/>
        </w:rPr>
        <w:t xml:space="preserve"> edition formatting</w:t>
      </w:r>
    </w:p>
    <w:p w14:paraId="00000132" w14:textId="77777777" w:rsidR="00631512" w:rsidRDefault="00631512">
      <w:pPr>
        <w:rPr>
          <w:rFonts w:ascii="Calibri" w:eastAsia="Calibri" w:hAnsi="Calibri" w:cs="Calibri"/>
          <w:color w:val="FF0000"/>
        </w:rPr>
      </w:pPr>
    </w:p>
    <w:p w14:paraId="00000133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34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35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36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37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38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39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3A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3B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3C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3D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3E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3F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54" w14:textId="77777777" w:rsidR="00631512" w:rsidRDefault="00631512" w:rsidP="00256854">
      <w:pPr>
        <w:rPr>
          <w:rFonts w:ascii="Calibri" w:eastAsia="Calibri" w:hAnsi="Calibri" w:cs="Calibri"/>
          <w:sz w:val="28"/>
          <w:szCs w:val="28"/>
        </w:rPr>
      </w:pPr>
    </w:p>
    <w:sectPr w:rsidR="00631512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C0C76" w14:textId="77777777" w:rsidR="00D61D72" w:rsidRDefault="00D61D72">
      <w:pPr>
        <w:spacing w:line="240" w:lineRule="auto"/>
      </w:pPr>
      <w:r>
        <w:separator/>
      </w:r>
    </w:p>
  </w:endnote>
  <w:endnote w:type="continuationSeparator" w:id="0">
    <w:p w14:paraId="2E83CAA8" w14:textId="77777777" w:rsidR="00D61D72" w:rsidRDefault="00D61D72">
      <w:pPr>
        <w:spacing w:line="240" w:lineRule="auto"/>
      </w:pPr>
      <w:r>
        <w:continuationSeparator/>
      </w:r>
    </w:p>
  </w:endnote>
  <w:endnote w:type="continuationNotice" w:id="1">
    <w:p w14:paraId="2310F51C" w14:textId="77777777" w:rsidR="00D61D72" w:rsidRDefault="00D61D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E539A7" w14:paraId="7B78562E" w14:textId="77777777" w:rsidTr="0AE539A7">
      <w:trPr>
        <w:trHeight w:val="300"/>
      </w:trPr>
      <w:tc>
        <w:tcPr>
          <w:tcW w:w="3005" w:type="dxa"/>
        </w:tcPr>
        <w:p w14:paraId="3082A5D8" w14:textId="6A873643" w:rsidR="0AE539A7" w:rsidRDefault="0AE539A7" w:rsidP="0AE539A7">
          <w:pPr>
            <w:pStyle w:val="Header"/>
            <w:ind w:left="-115"/>
          </w:pPr>
        </w:p>
      </w:tc>
      <w:tc>
        <w:tcPr>
          <w:tcW w:w="3005" w:type="dxa"/>
        </w:tcPr>
        <w:p w14:paraId="68ECE459" w14:textId="1EFB13B0" w:rsidR="0AE539A7" w:rsidRDefault="0AE539A7" w:rsidP="0AE539A7">
          <w:pPr>
            <w:pStyle w:val="Header"/>
            <w:jc w:val="center"/>
          </w:pPr>
        </w:p>
      </w:tc>
      <w:tc>
        <w:tcPr>
          <w:tcW w:w="3005" w:type="dxa"/>
        </w:tcPr>
        <w:p w14:paraId="66CBB470" w14:textId="67A89D83" w:rsidR="0AE539A7" w:rsidRDefault="0AE539A7" w:rsidP="0AE539A7">
          <w:pPr>
            <w:pStyle w:val="Header"/>
            <w:ind w:right="-115"/>
            <w:jc w:val="right"/>
          </w:pPr>
        </w:p>
      </w:tc>
    </w:tr>
  </w:tbl>
  <w:p w14:paraId="7CCB524B" w14:textId="7903EF76" w:rsidR="0AE539A7" w:rsidRDefault="0AE539A7" w:rsidP="0AE53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D73B1" w14:textId="77777777" w:rsidR="00D61D72" w:rsidRDefault="00D61D72">
      <w:pPr>
        <w:spacing w:line="240" w:lineRule="auto"/>
      </w:pPr>
      <w:r>
        <w:separator/>
      </w:r>
    </w:p>
  </w:footnote>
  <w:footnote w:type="continuationSeparator" w:id="0">
    <w:p w14:paraId="752F5CC8" w14:textId="77777777" w:rsidR="00D61D72" w:rsidRDefault="00D61D72">
      <w:pPr>
        <w:spacing w:line="240" w:lineRule="auto"/>
      </w:pPr>
      <w:r>
        <w:continuationSeparator/>
      </w:r>
    </w:p>
  </w:footnote>
  <w:footnote w:type="continuationNotice" w:id="1">
    <w:p w14:paraId="74F7BD39" w14:textId="77777777" w:rsidR="00D61D72" w:rsidRDefault="00D61D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E539A7" w14:paraId="4540BA22" w14:textId="77777777" w:rsidTr="0AE539A7">
      <w:trPr>
        <w:trHeight w:val="300"/>
      </w:trPr>
      <w:tc>
        <w:tcPr>
          <w:tcW w:w="3005" w:type="dxa"/>
        </w:tcPr>
        <w:p w14:paraId="1328E3C5" w14:textId="78228C5C" w:rsidR="0AE539A7" w:rsidRDefault="0AE539A7" w:rsidP="0AE539A7">
          <w:pPr>
            <w:pStyle w:val="Header"/>
            <w:ind w:left="-115"/>
          </w:pPr>
        </w:p>
      </w:tc>
      <w:tc>
        <w:tcPr>
          <w:tcW w:w="3005" w:type="dxa"/>
        </w:tcPr>
        <w:p w14:paraId="18768E47" w14:textId="4477B73E" w:rsidR="0AE539A7" w:rsidRDefault="0AE539A7" w:rsidP="0AE539A7">
          <w:pPr>
            <w:pStyle w:val="Header"/>
            <w:jc w:val="center"/>
          </w:pPr>
        </w:p>
      </w:tc>
      <w:tc>
        <w:tcPr>
          <w:tcW w:w="3005" w:type="dxa"/>
        </w:tcPr>
        <w:p w14:paraId="6ED37B73" w14:textId="0A4CB7EF" w:rsidR="0AE539A7" w:rsidRDefault="0AE539A7" w:rsidP="0AE539A7">
          <w:pPr>
            <w:pStyle w:val="Header"/>
            <w:ind w:right="-115"/>
            <w:jc w:val="right"/>
          </w:pPr>
        </w:p>
      </w:tc>
    </w:tr>
  </w:tbl>
  <w:p w14:paraId="1BF24E1E" w14:textId="34579065" w:rsidR="0AE539A7" w:rsidRDefault="00A10EC1" w:rsidP="0AE539A7">
    <w:pPr>
      <w:pStyle w:val="Header"/>
    </w:pPr>
    <w:r>
      <w:rPr>
        <w:noProof/>
      </w:rPr>
      <w:drawing>
        <wp:inline distT="0" distB="0" distL="0" distR="0" wp14:anchorId="1E4B31EF" wp14:editId="47C49D92">
          <wp:extent cx="1987550" cy="573658"/>
          <wp:effectExtent l="0" t="0" r="0" b="0"/>
          <wp:docPr id="167840926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409261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758" cy="577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D77EF"/>
    <w:multiLevelType w:val="multilevel"/>
    <w:tmpl w:val="CB06233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4F3960"/>
    <w:multiLevelType w:val="multilevel"/>
    <w:tmpl w:val="BB6213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F258F7"/>
    <w:multiLevelType w:val="multilevel"/>
    <w:tmpl w:val="8612E3C6"/>
    <w:lvl w:ilvl="0">
      <w:start w:val="1"/>
      <w:numFmt w:val="decimal"/>
      <w:lvlText w:val="%1."/>
      <w:lvlJc w:val="left"/>
      <w:pPr>
        <w:ind w:left="1794" w:hanging="360"/>
      </w:pPr>
    </w:lvl>
    <w:lvl w:ilvl="1">
      <w:start w:val="1"/>
      <w:numFmt w:val="lowerLetter"/>
      <w:lvlText w:val="%2."/>
      <w:lvlJc w:val="left"/>
      <w:pPr>
        <w:ind w:left="2514" w:hanging="360"/>
      </w:pPr>
    </w:lvl>
    <w:lvl w:ilvl="2">
      <w:start w:val="1"/>
      <w:numFmt w:val="lowerRoman"/>
      <w:lvlText w:val="%3."/>
      <w:lvlJc w:val="right"/>
      <w:pPr>
        <w:ind w:left="3234" w:hanging="180"/>
      </w:pPr>
    </w:lvl>
    <w:lvl w:ilvl="3">
      <w:start w:val="1"/>
      <w:numFmt w:val="decimal"/>
      <w:lvlText w:val="%4."/>
      <w:lvlJc w:val="left"/>
      <w:pPr>
        <w:ind w:left="3954" w:hanging="360"/>
      </w:pPr>
    </w:lvl>
    <w:lvl w:ilvl="4">
      <w:start w:val="1"/>
      <w:numFmt w:val="lowerLetter"/>
      <w:lvlText w:val="%5."/>
      <w:lvlJc w:val="left"/>
      <w:pPr>
        <w:ind w:left="4674" w:hanging="360"/>
      </w:pPr>
    </w:lvl>
    <w:lvl w:ilvl="5">
      <w:start w:val="1"/>
      <w:numFmt w:val="lowerRoman"/>
      <w:lvlText w:val="%6."/>
      <w:lvlJc w:val="right"/>
      <w:pPr>
        <w:ind w:left="5394" w:hanging="180"/>
      </w:pPr>
    </w:lvl>
    <w:lvl w:ilvl="6">
      <w:start w:val="1"/>
      <w:numFmt w:val="decimal"/>
      <w:lvlText w:val="%7."/>
      <w:lvlJc w:val="left"/>
      <w:pPr>
        <w:ind w:left="6114" w:hanging="360"/>
      </w:pPr>
    </w:lvl>
    <w:lvl w:ilvl="7">
      <w:start w:val="1"/>
      <w:numFmt w:val="lowerLetter"/>
      <w:lvlText w:val="%8."/>
      <w:lvlJc w:val="left"/>
      <w:pPr>
        <w:ind w:left="6834" w:hanging="360"/>
      </w:pPr>
    </w:lvl>
    <w:lvl w:ilvl="8">
      <w:start w:val="1"/>
      <w:numFmt w:val="lowerRoman"/>
      <w:lvlText w:val="%9."/>
      <w:lvlJc w:val="right"/>
      <w:pPr>
        <w:ind w:left="7554" w:hanging="180"/>
      </w:pPr>
    </w:lvl>
  </w:abstractNum>
  <w:abstractNum w:abstractNumId="3" w15:restartNumberingAfterBreak="0">
    <w:nsid w:val="1FC86BA1"/>
    <w:multiLevelType w:val="multilevel"/>
    <w:tmpl w:val="91D895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8F4550B"/>
    <w:multiLevelType w:val="multilevel"/>
    <w:tmpl w:val="9E56E1E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DD0F2B"/>
    <w:multiLevelType w:val="multilevel"/>
    <w:tmpl w:val="411C3D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B3C3CE2"/>
    <w:multiLevelType w:val="multilevel"/>
    <w:tmpl w:val="F1026C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440" w:hanging="72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C7E3A2A"/>
    <w:multiLevelType w:val="multilevel"/>
    <w:tmpl w:val="16BCAD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C55592"/>
    <w:multiLevelType w:val="multilevel"/>
    <w:tmpl w:val="F9525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321247"/>
    <w:multiLevelType w:val="multilevel"/>
    <w:tmpl w:val="A8264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65BED"/>
    <w:multiLevelType w:val="multilevel"/>
    <w:tmpl w:val="BDD2AA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D687102"/>
    <w:multiLevelType w:val="multilevel"/>
    <w:tmpl w:val="700A9B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29502C0"/>
    <w:multiLevelType w:val="multilevel"/>
    <w:tmpl w:val="3A949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691E80"/>
    <w:multiLevelType w:val="multilevel"/>
    <w:tmpl w:val="838C0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350029">
    <w:abstractNumId w:val="5"/>
  </w:num>
  <w:num w:numId="2" w16cid:durableId="653267488">
    <w:abstractNumId w:val="11"/>
  </w:num>
  <w:num w:numId="3" w16cid:durableId="1999378522">
    <w:abstractNumId w:val="4"/>
  </w:num>
  <w:num w:numId="4" w16cid:durableId="1815442715">
    <w:abstractNumId w:val="10"/>
  </w:num>
  <w:num w:numId="5" w16cid:durableId="37048479">
    <w:abstractNumId w:val="3"/>
  </w:num>
  <w:num w:numId="6" w16cid:durableId="136537749">
    <w:abstractNumId w:val="9"/>
  </w:num>
  <w:num w:numId="7" w16cid:durableId="1017151330">
    <w:abstractNumId w:val="6"/>
  </w:num>
  <w:num w:numId="8" w16cid:durableId="2095275088">
    <w:abstractNumId w:val="7"/>
  </w:num>
  <w:num w:numId="9" w16cid:durableId="1257329839">
    <w:abstractNumId w:val="13"/>
  </w:num>
  <w:num w:numId="10" w16cid:durableId="1359238300">
    <w:abstractNumId w:val="8"/>
  </w:num>
  <w:num w:numId="11" w16cid:durableId="1481190994">
    <w:abstractNumId w:val="2"/>
  </w:num>
  <w:num w:numId="12" w16cid:durableId="1054427411">
    <w:abstractNumId w:val="12"/>
  </w:num>
  <w:num w:numId="13" w16cid:durableId="1916933261">
    <w:abstractNumId w:val="0"/>
  </w:num>
  <w:num w:numId="14" w16cid:durableId="1695689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512"/>
    <w:rsid w:val="0002180E"/>
    <w:rsid w:val="0012621B"/>
    <w:rsid w:val="0013416E"/>
    <w:rsid w:val="0024568B"/>
    <w:rsid w:val="00256854"/>
    <w:rsid w:val="004D3F19"/>
    <w:rsid w:val="00536046"/>
    <w:rsid w:val="0059100D"/>
    <w:rsid w:val="00631512"/>
    <w:rsid w:val="0066020F"/>
    <w:rsid w:val="00672D97"/>
    <w:rsid w:val="00885E16"/>
    <w:rsid w:val="008F3CCF"/>
    <w:rsid w:val="00A10EC1"/>
    <w:rsid w:val="00A16FA1"/>
    <w:rsid w:val="00A40583"/>
    <w:rsid w:val="00A90C3F"/>
    <w:rsid w:val="00AE711D"/>
    <w:rsid w:val="00B10E64"/>
    <w:rsid w:val="00B5523C"/>
    <w:rsid w:val="00BF3F6C"/>
    <w:rsid w:val="00C033AA"/>
    <w:rsid w:val="00C457F9"/>
    <w:rsid w:val="00CA61FA"/>
    <w:rsid w:val="00D61D72"/>
    <w:rsid w:val="00E23794"/>
    <w:rsid w:val="00F54A2F"/>
    <w:rsid w:val="00F74E58"/>
    <w:rsid w:val="00F764A3"/>
    <w:rsid w:val="0AE539A7"/>
    <w:rsid w:val="6BD5B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52802"/>
  <w15:docId w15:val="{20371D50-2CD7-41D1-B96A-EE8B4159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A6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9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9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9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0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4B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01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5AF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9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294C8E"/>
    <w:rPr>
      <w:b/>
      <w:bCs/>
    </w:rPr>
  </w:style>
  <w:style w:type="character" w:customStyle="1" w:styleId="red">
    <w:name w:val="red"/>
    <w:basedOn w:val="DefaultParagraphFont"/>
    <w:rsid w:val="00FA11CE"/>
  </w:style>
  <w:style w:type="character" w:customStyle="1" w:styleId="fancy-label--text">
    <w:name w:val="fancy-label--text"/>
    <w:basedOn w:val="DefaultParagraphFont"/>
    <w:rsid w:val="00FA11CE"/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4d84a13-2842-41d9-b6a6-d34858df8828" xsi:nil="true"/>
    <lcf76f155ced4ddcb4097134ff3c332f xmlns="31388970-da60-47fd-87b3-e385321933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grOXAxfdBts9x67hB7trzehveA==">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36A8AEA4568045ADBE22CEDA0D133A" ma:contentTypeVersion="21" ma:contentTypeDescription="Create a new document." ma:contentTypeScope="" ma:versionID="c75043b36c9b2fa8b4d1bfdbd22d81db">
  <xsd:schema xmlns:xsd="http://www.w3.org/2001/XMLSchema" xmlns:xs="http://www.w3.org/2001/XMLSchema" xmlns:p="http://schemas.microsoft.com/office/2006/metadata/properties" xmlns:ns1="http://schemas.microsoft.com/sharepoint/v3" xmlns:ns2="31388970-da60-47fd-87b3-e385321933b4" xmlns:ns3="44d84a13-2842-41d9-b6a6-d34858df8828" targetNamespace="http://schemas.microsoft.com/office/2006/metadata/properties" ma:root="true" ma:fieldsID="dea8f02a94a3a91c1f9a8b917184fa67" ns1:_="" ns2:_="" ns3:_="">
    <xsd:import namespace="http://schemas.microsoft.com/sharepoint/v3"/>
    <xsd:import namespace="31388970-da60-47fd-87b3-e385321933b4"/>
    <xsd:import namespace="44d84a13-2842-41d9-b6a6-d34858df8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88970-da60-47fd-87b3-e38532193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b85a59-6c89-4d91-b030-dfcc01fda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4a13-2842-41d9-b6a6-d34858df8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f40dad-947f-4778-8e38-ca60704be317}" ma:internalName="TaxCatchAll" ma:showField="CatchAllData" ma:web="44d84a13-2842-41d9-b6a6-d34858df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89E36-CB50-4989-BFE5-4AECC10A59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d84a13-2842-41d9-b6a6-d34858df8828"/>
    <ds:schemaRef ds:uri="31388970-da60-47fd-87b3-e385321933b4"/>
  </ds:schemaRefs>
</ds:datastoreItem>
</file>

<file path=customXml/itemProps2.xml><?xml version="1.0" encoding="utf-8"?>
<ds:datastoreItem xmlns:ds="http://schemas.openxmlformats.org/officeDocument/2006/customXml" ds:itemID="{733F5B32-6C2C-40E1-A489-98D1A3188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ABE0ECD-2906-4159-A962-34D849B85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388970-da60-47fd-87b3-e385321933b4"/>
    <ds:schemaRef ds:uri="44d84a13-2842-41d9-b6a6-d34858df8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Hingston, Patricia</dc:creator>
  <cp:keywords/>
  <cp:lastModifiedBy>Chloe Howerth</cp:lastModifiedBy>
  <cp:revision>2</cp:revision>
  <dcterms:created xsi:type="dcterms:W3CDTF">2024-12-02T17:48:00Z</dcterms:created>
  <dcterms:modified xsi:type="dcterms:W3CDTF">2024-12-02T17:48:00Z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0x010100DE36A8AEA4568045ADBE22CEDA0D133A</vt:lpwstr>
  </property>
  <property fmtid="{D5CDD505-2E9C-101B-9397-08002B2CF9AE}" pid="3" name="MediaServiceImageTags">
    <vt:lpwstr/>
  </property>
</Properties>
</file>